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A35A6" w14:textId="77777777" w:rsidR="00E9044C" w:rsidRDefault="00E9044C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9D366DF" w14:textId="77777777" w:rsidR="00E9044C" w:rsidRDefault="00E9044C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53A1D63" w14:textId="5A947A14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To:       Clerk’s Office</w:t>
      </w:r>
    </w:p>
    <w:p w14:paraId="71862E03" w14:textId="77777777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From:  The Department of Public Works</w:t>
      </w:r>
    </w:p>
    <w:p w14:paraId="43A01B21" w14:textId="77777777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City Engineering Division</w:t>
      </w:r>
    </w:p>
    <w:p w14:paraId="703DAC82" w14:textId="77777777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MapsandRecordsBureau@DetroitMI.Gov</w:t>
      </w:r>
    </w:p>
    <w:p w14:paraId="090FEA2C" w14:textId="77777777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(313) 224-3970</w:t>
      </w:r>
    </w:p>
    <w:p w14:paraId="42973FAC" w14:textId="77777777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F729156" w14:textId="77777777" w:rsid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Petitioner:</w:t>
      </w:r>
      <w:r w:rsidRPr="00582E74">
        <w:rPr>
          <w:rFonts w:ascii="Times New Roman" w:eastAsia="Times New Roman" w:hAnsi="Times New Roman" w:cs="Times New Roman"/>
          <w:vanish/>
          <w:color w:val="000000"/>
          <w:kern w:val="0"/>
          <w:sz w:val="24"/>
          <w:szCs w:val="24"/>
          <w14:ligatures w14:val="none"/>
        </w:rPr>
        <w:t>e</w:t>
      </w:r>
    </w:p>
    <w:p w14:paraId="1C222825" w14:textId="5E7EFF04" w:rsidR="00B33884" w:rsidRDefault="00B3388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338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3143 SIX MILE LLC</w:t>
      </w:r>
    </w:p>
    <w:p w14:paraId="26C621BA" w14:textId="689B04B5" w:rsidR="00B33884" w:rsidRPr="00582E74" w:rsidRDefault="00766DF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3143 </w:t>
      </w:r>
      <w:r w:rsidR="00C85C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W. McNichols Road</w:t>
      </w:r>
    </w:p>
    <w:p w14:paraId="2EFCA83C" w14:textId="77777777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Detroit, MI, 48226</w:t>
      </w:r>
    </w:p>
    <w:p w14:paraId="2DCEE0D6" w14:textId="77777777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58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58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74943FD1" w14:textId="77777777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 behalf of the above-mentioned petitioner the Department of Public Works: City Engineering Division is submitting a petition request for the action below. The petitioner has received a project consultation from the Department of Public Works: City Engineering Division and has been advised the following:</w:t>
      </w:r>
    </w:p>
    <w:p w14:paraId="7661191A" w14:textId="77777777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60CF51B" w14:textId="77777777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Type of action recommended:  </w:t>
      </w:r>
    </w:p>
    <w:p w14:paraId="3A23CD9F" w14:textId="7FAF0A3B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tenant r</w:t>
      </w:r>
      <w:r w:rsidRPr="0058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equest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Pr="0058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for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encroachment for berm parking and four existing awnings on Wild</w:t>
      </w:r>
      <w:r w:rsidR="008215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mere St. and the W. McNichols Road right-of-way</w:t>
      </w:r>
      <w:r w:rsidR="00C85C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adjacent to the parcel commonly known as 3143 W. McNichols Road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0A942B2D" w14:textId="77777777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1490BBA" w14:textId="77777777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A53C91F" w14:textId="77777777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B576921" w14:textId="77777777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Raven Wright</w:t>
      </w:r>
    </w:p>
    <w:p w14:paraId="0368D9AE" w14:textId="77777777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Supervisor of Maps &amp; Records</w:t>
      </w:r>
    </w:p>
    <w:p w14:paraId="68738EA6" w14:textId="77777777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Department of Public Works</w:t>
      </w:r>
    </w:p>
    <w:p w14:paraId="3434571D" w14:textId="77777777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City Engineering Division</w:t>
      </w:r>
    </w:p>
    <w:p w14:paraId="56FEC116" w14:textId="77777777" w:rsidR="00582E74" w:rsidRPr="00582E74" w:rsidRDefault="00582E74" w:rsidP="0058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82E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313-224-3985</w:t>
      </w:r>
    </w:p>
    <w:p w14:paraId="48821764" w14:textId="77777777" w:rsidR="00A92657" w:rsidRDefault="00A92657"/>
    <w:p w14:paraId="4DC9DB00" w14:textId="77777777" w:rsidR="00582E74" w:rsidRDefault="00582E74"/>
    <w:p w14:paraId="544E47E4" w14:textId="77777777" w:rsidR="00582E74" w:rsidRDefault="00582E74"/>
    <w:p w14:paraId="6CC1AD20" w14:textId="77777777" w:rsidR="00582E74" w:rsidRDefault="00582E74"/>
    <w:p w14:paraId="04B5370D" w14:textId="77777777" w:rsidR="00582E74" w:rsidRDefault="00582E74"/>
    <w:p w14:paraId="1FF99E32" w14:textId="77777777" w:rsidR="00582E74" w:rsidRDefault="00582E74"/>
    <w:p w14:paraId="3813985D" w14:textId="77777777" w:rsidR="00582E74" w:rsidRDefault="00582E74"/>
    <w:p w14:paraId="51116E2C" w14:textId="77777777" w:rsidR="00582E74" w:rsidRDefault="00582E74"/>
    <w:p w14:paraId="6B18B920" w14:textId="77777777" w:rsidR="00582E74" w:rsidRDefault="00582E74"/>
    <w:p w14:paraId="6DF26E51" w14:textId="77777777" w:rsidR="00582E74" w:rsidRDefault="00582E74"/>
    <w:p w14:paraId="0BC84CB0" w14:textId="77777777" w:rsidR="00582E74" w:rsidRDefault="00582E74"/>
    <w:p w14:paraId="1BC7CCEE" w14:textId="77777777" w:rsidR="00582E74" w:rsidRDefault="00582E74"/>
    <w:p w14:paraId="301711D5" w14:textId="27CBC545" w:rsidR="00582E74" w:rsidRDefault="00582E74">
      <w:r w:rsidRPr="00582E74">
        <w:lastRenderedPageBreak/>
        <w:drawing>
          <wp:inline distT="0" distB="0" distL="0" distR="0" wp14:anchorId="4F5BA668" wp14:editId="002E4629">
            <wp:extent cx="3124200" cy="8229600"/>
            <wp:effectExtent l="0" t="0" r="0" b="0"/>
            <wp:docPr id="599149087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149087" name="Picture 1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D4026" w14:textId="53F1B8D5" w:rsidR="00582E74" w:rsidRDefault="00582E74">
      <w:r w:rsidRPr="00582E74">
        <w:lastRenderedPageBreak/>
        <w:drawing>
          <wp:inline distT="0" distB="0" distL="0" distR="0" wp14:anchorId="7B4CA8E7" wp14:editId="5D214D48">
            <wp:extent cx="5943600" cy="3858895"/>
            <wp:effectExtent l="0" t="0" r="0" b="0"/>
            <wp:docPr id="219829755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29755" name="Picture 1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7FEA8" w14:textId="77777777" w:rsidR="00582E74" w:rsidRDefault="00582E74"/>
    <w:p w14:paraId="6774EB31" w14:textId="77777777" w:rsidR="00582E74" w:rsidRDefault="00582E74"/>
    <w:p w14:paraId="550F1297" w14:textId="77777777" w:rsidR="00582E74" w:rsidRDefault="00582E74"/>
    <w:p w14:paraId="136B2526" w14:textId="77777777" w:rsidR="00582E74" w:rsidRDefault="00582E74"/>
    <w:p w14:paraId="206357C3" w14:textId="61CB9DB1" w:rsidR="00582E74" w:rsidRDefault="00236818">
      <w:r w:rsidRPr="00236818">
        <w:drawing>
          <wp:inline distT="0" distB="0" distL="0" distR="0" wp14:anchorId="5B6D7B32" wp14:editId="1D1DB3D4">
            <wp:extent cx="5943600" cy="7692390"/>
            <wp:effectExtent l="0" t="0" r="0" b="3810"/>
            <wp:docPr id="1873102679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102679" name="Picture 1" descr="Diagram, schematic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87426" w14:textId="647545FD" w:rsidR="00582E74" w:rsidRDefault="00582E74"/>
    <w:p w14:paraId="28FEFE00" w14:textId="77777777" w:rsidR="00582E74" w:rsidRDefault="00582E74"/>
    <w:p w14:paraId="47EC4DC1" w14:textId="77777777" w:rsidR="00582E74" w:rsidRDefault="00582E74"/>
    <w:p w14:paraId="0F2DEF19" w14:textId="77777777" w:rsidR="00582E74" w:rsidRDefault="00582E74"/>
    <w:p w14:paraId="06C7ADE9" w14:textId="77777777" w:rsidR="00582E74" w:rsidRDefault="00582E74"/>
    <w:sectPr w:rsidR="00582E7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10AF5" w14:textId="77777777" w:rsidR="000612D7" w:rsidRDefault="000612D7" w:rsidP="000612D7">
      <w:pPr>
        <w:spacing w:after="0" w:line="240" w:lineRule="auto"/>
      </w:pPr>
      <w:r>
        <w:separator/>
      </w:r>
    </w:p>
  </w:endnote>
  <w:endnote w:type="continuationSeparator" w:id="0">
    <w:p w14:paraId="2D9B0B09" w14:textId="77777777" w:rsidR="000612D7" w:rsidRDefault="000612D7" w:rsidP="0006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C148A" w14:textId="77777777" w:rsidR="000612D7" w:rsidRDefault="000612D7" w:rsidP="000612D7">
      <w:pPr>
        <w:spacing w:after="0" w:line="240" w:lineRule="auto"/>
      </w:pPr>
      <w:r>
        <w:separator/>
      </w:r>
    </w:p>
  </w:footnote>
  <w:footnote w:type="continuationSeparator" w:id="0">
    <w:p w14:paraId="707E2C08" w14:textId="77777777" w:rsidR="000612D7" w:rsidRDefault="000612D7" w:rsidP="0006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8FDA" w14:textId="77777777" w:rsidR="000612D7" w:rsidRPr="000612D7" w:rsidRDefault="000612D7" w:rsidP="000612D7">
    <w:pPr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</w:pPr>
    <w:r w:rsidRPr="000612D7">
      <w:rPr>
        <w:rFonts w:ascii="Times New Roman" w:eastAsia="Times New Roman" w:hAnsi="Times New Roman" w:cs="Times New Roman"/>
        <w:noProof/>
        <w:kern w:val="0"/>
        <w:sz w:val="20"/>
        <w:szCs w:val="20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887F9" wp14:editId="6B950F15">
              <wp:simplePos x="0" y="0"/>
              <wp:positionH relativeFrom="column">
                <wp:posOffset>3952875</wp:posOffset>
              </wp:positionH>
              <wp:positionV relativeFrom="paragraph">
                <wp:posOffset>190500</wp:posOffset>
              </wp:positionV>
              <wp:extent cx="2600325" cy="800100"/>
              <wp:effectExtent l="0" t="0" r="952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59B06" w14:textId="77777777" w:rsidR="000612D7" w:rsidRPr="005C3CF4" w:rsidRDefault="000612D7" w:rsidP="000612D7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COLEMAN A. YOUNG MUNICIPAL 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CENTER </w:t>
                          </w:r>
                        </w:p>
                        <w:p w14:paraId="15291F0E" w14:textId="77777777" w:rsidR="000612D7" w:rsidRPr="005C3CF4" w:rsidRDefault="000612D7" w:rsidP="000612D7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2 woodward ave. Suite 601</w:t>
                          </w:r>
                        </w:p>
                        <w:p w14:paraId="659928CF" w14:textId="77777777" w:rsidR="000612D7" w:rsidRPr="005C3CF4" w:rsidRDefault="000612D7" w:rsidP="000612D7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Detroit, Michigan 48226</w:t>
                          </w:r>
                        </w:p>
                        <w:p w14:paraId="3FBF8D67" w14:textId="77777777" w:rsidR="000612D7" w:rsidRPr="005C3CF4" w:rsidRDefault="000612D7" w:rsidP="000612D7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Phone: (313) 224-</w:t>
                          </w: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3949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TTY: 711</w:t>
                          </w:r>
                        </w:p>
                        <w:p w14:paraId="32A07A17" w14:textId="77777777" w:rsidR="000612D7" w:rsidRPr="005C3CF4" w:rsidRDefault="000612D7" w:rsidP="000612D7">
                          <w:pPr>
                            <w:pStyle w:val="Header"/>
                            <w:rPr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www.detroitmi.gov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887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15pt;width:204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" stroked="f" strokeweight=".25pt">
              <v:textbox>
                <w:txbxContent>
                  <w:p w14:paraId="5E559B06" w14:textId="77777777" w:rsidR="000612D7" w:rsidRPr="005C3CF4" w:rsidRDefault="000612D7" w:rsidP="000612D7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COLEMAN A. YOUNG MUNICIPAL 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CENTER </w:t>
                    </w:r>
                  </w:p>
                  <w:p w14:paraId="15291F0E" w14:textId="77777777" w:rsidR="000612D7" w:rsidRPr="005C3CF4" w:rsidRDefault="000612D7" w:rsidP="000612D7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2 woodward ave. Suite 601</w:t>
                    </w:r>
                  </w:p>
                  <w:p w14:paraId="659928CF" w14:textId="77777777" w:rsidR="000612D7" w:rsidRPr="005C3CF4" w:rsidRDefault="000612D7" w:rsidP="000612D7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Detroit, Michigan 48226</w:t>
                    </w:r>
                  </w:p>
                  <w:p w14:paraId="3FBF8D67" w14:textId="77777777" w:rsidR="000612D7" w:rsidRPr="005C3CF4" w:rsidRDefault="000612D7" w:rsidP="000612D7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Phone: (313) 224-</w:t>
                    </w: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3949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TTY: 711</w:t>
                    </w:r>
                  </w:p>
                  <w:p w14:paraId="32A07A17" w14:textId="77777777" w:rsidR="000612D7" w:rsidRPr="005C3CF4" w:rsidRDefault="000612D7" w:rsidP="000612D7">
                    <w:pPr>
                      <w:pStyle w:val="Header"/>
                      <w:rPr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www.detroitmi.gov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0612D7">
      <w:rPr>
        <w:rFonts w:ascii="Times New Roman" w:eastAsia="Times New Roman" w:hAnsi="Times New Roman" w:cs="Times New Roman"/>
        <w:noProof/>
        <w:kern w:val="0"/>
        <w:sz w:val="20"/>
        <w:szCs w:val="20"/>
        <w14:ligatures w14:val="none"/>
      </w:rPr>
      <w:drawing>
        <wp:anchor distT="0" distB="0" distL="114300" distR="114300" simplePos="0" relativeHeight="251660288" behindDoc="0" locked="0" layoutInCell="0" allowOverlap="1" wp14:anchorId="5070783D" wp14:editId="05C18D50">
          <wp:simplePos x="0" y="0"/>
          <wp:positionH relativeFrom="column">
            <wp:posOffset>-777240</wp:posOffset>
          </wp:positionH>
          <wp:positionV relativeFrom="paragraph">
            <wp:posOffset>0</wp:posOffset>
          </wp:positionV>
          <wp:extent cx="1097280" cy="958215"/>
          <wp:effectExtent l="0" t="0" r="7620" b="0"/>
          <wp:wrapNone/>
          <wp:docPr id="3" name="Picture 2" descr="Sprtdet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tdet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12D7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t>__</w:t>
    </w:r>
  </w:p>
  <w:p w14:paraId="46A09A34" w14:textId="77777777" w:rsidR="000612D7" w:rsidRPr="000612D7" w:rsidRDefault="000612D7" w:rsidP="000612D7">
    <w:pPr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</w:pPr>
    <w:r w:rsidRPr="000612D7">
      <w:rPr>
        <w:rFonts w:ascii="Times New Roman" w:eastAsia="Times New Roman" w:hAnsi="Times New Roman" w:cs="Times New Roman"/>
        <w:noProof/>
        <w:kern w:val="0"/>
        <w:sz w:val="20"/>
        <w:szCs w:val="20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D56DEAC" wp14:editId="38A9578F">
              <wp:simplePos x="0" y="0"/>
              <wp:positionH relativeFrom="column">
                <wp:posOffset>152400</wp:posOffset>
              </wp:positionH>
              <wp:positionV relativeFrom="paragraph">
                <wp:posOffset>117475</wp:posOffset>
              </wp:positionV>
              <wp:extent cx="3728085" cy="46037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8769D" w14:textId="77777777" w:rsidR="000612D7" w:rsidRPr="005C3CF4" w:rsidRDefault="000612D7" w:rsidP="000612D7">
                          <w:pPr>
                            <w:pStyle w:val="Header"/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of Detroit</w:t>
                          </w:r>
                        </w:p>
                        <w:p w14:paraId="45FB30CA" w14:textId="77777777" w:rsidR="000612D7" w:rsidRDefault="000612D7" w:rsidP="000612D7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Department of Public Works</w:t>
                          </w:r>
                        </w:p>
                        <w:p w14:paraId="508B815C" w14:textId="77777777" w:rsidR="000612D7" w:rsidRPr="005C3CF4" w:rsidRDefault="000612D7" w:rsidP="000612D7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Engineering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56DEAC" id="Text Box 3" o:spid="_x0000_s1027" type="#_x0000_t202" style="position:absolute;margin-left:12pt;margin-top:9.25pt;width:293.55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A6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" o:allowincell="f" stroked="f">
              <v:textbox>
                <w:txbxContent>
                  <w:p w14:paraId="1B48769D" w14:textId="77777777" w:rsidR="000612D7" w:rsidRPr="005C3CF4" w:rsidRDefault="000612D7" w:rsidP="000612D7">
                    <w:pPr>
                      <w:pStyle w:val="Header"/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of Detroit</w:t>
                    </w:r>
                  </w:p>
                  <w:p w14:paraId="45FB30CA" w14:textId="77777777" w:rsidR="000612D7" w:rsidRDefault="000612D7" w:rsidP="000612D7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Department of Public Works</w:t>
                    </w:r>
                  </w:p>
                  <w:p w14:paraId="508B815C" w14:textId="77777777" w:rsidR="000612D7" w:rsidRPr="005C3CF4" w:rsidRDefault="000612D7" w:rsidP="000612D7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Engineering Division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29C58ACB" w14:textId="77777777" w:rsidR="000612D7" w:rsidRDefault="000612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74"/>
    <w:rsid w:val="000612D7"/>
    <w:rsid w:val="00153651"/>
    <w:rsid w:val="002157AE"/>
    <w:rsid w:val="00236818"/>
    <w:rsid w:val="004C07C1"/>
    <w:rsid w:val="004D2B28"/>
    <w:rsid w:val="00582E74"/>
    <w:rsid w:val="007565A5"/>
    <w:rsid w:val="00766DF4"/>
    <w:rsid w:val="00821529"/>
    <w:rsid w:val="00A92657"/>
    <w:rsid w:val="00AA1D3C"/>
    <w:rsid w:val="00B33884"/>
    <w:rsid w:val="00C85C09"/>
    <w:rsid w:val="00DE5F83"/>
    <w:rsid w:val="00E75262"/>
    <w:rsid w:val="00E9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03B1"/>
  <w15:chartTrackingRefBased/>
  <w15:docId w15:val="{270953E3-CC21-486E-9716-46E65681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E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E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E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E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E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E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E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E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E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E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2D7"/>
  </w:style>
  <w:style w:type="paragraph" w:styleId="Footer">
    <w:name w:val="footer"/>
    <w:basedOn w:val="Normal"/>
    <w:link w:val="FooterChar"/>
    <w:uiPriority w:val="99"/>
    <w:unhideWhenUsed/>
    <w:rsid w:val="0006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Wright</dc:creator>
  <cp:keywords/>
  <dc:description/>
  <cp:lastModifiedBy>Raven Wright</cp:lastModifiedBy>
  <cp:revision>10</cp:revision>
  <cp:lastPrinted>2024-06-25T19:18:00Z</cp:lastPrinted>
  <dcterms:created xsi:type="dcterms:W3CDTF">2024-06-25T16:32:00Z</dcterms:created>
  <dcterms:modified xsi:type="dcterms:W3CDTF">2024-06-25T19:20:00Z</dcterms:modified>
</cp:coreProperties>
</file>