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03938EFB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642134">
        <w:t>2</w:t>
      </w:r>
      <w:r w:rsidR="001A77A3">
        <w:t>2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51D6262D" w:rsidR="005A340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1A77A3">
        <w:t xml:space="preserve">411 Piquette LLC </w:t>
      </w:r>
      <w:r w:rsidR="001F5380">
        <w:t xml:space="preserve"> </w:t>
      </w:r>
    </w:p>
    <w:p w14:paraId="17B8DAD2" w14:textId="77777777" w:rsidR="0093351E" w:rsidRDefault="0093351E" w:rsidP="0063287A"/>
    <w:p w14:paraId="5EB0FD26" w14:textId="46C89A12" w:rsidR="0031672E" w:rsidRDefault="00BF02FD" w:rsidP="00BF02FD">
      <w:pPr>
        <w:ind w:left="2880" w:hanging="2880"/>
      </w:pPr>
      <w:r>
        <w:t>Description of Petition</w:t>
      </w:r>
      <w:r>
        <w:tab/>
      </w:r>
      <w:r w:rsidR="001A77A3">
        <w:t>Petition to encroach into Piquette Street, between Brush Street and Beaubien Street, for the purpose of installing ADA ramps, a platform landing, stairs, and planter boxes for the structure located at 411 Piquette Street.</w:t>
      </w:r>
    </w:p>
    <w:p w14:paraId="13672F57" w14:textId="77777777" w:rsidR="00A50767" w:rsidRPr="00C65AF8" w:rsidRDefault="00A50767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5FBFAEF" w:rsidR="0061159D" w:rsidRDefault="007D4CDC" w:rsidP="00BF02FD">
      <w:r>
        <w:t>Submission Date</w:t>
      </w:r>
      <w:r>
        <w:tab/>
      </w:r>
      <w:r>
        <w:tab/>
      </w:r>
      <w:r w:rsidR="00BA6D34">
        <w:t>3/</w:t>
      </w:r>
      <w:r w:rsidR="00341FEB">
        <w:t>30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51A6DC8F" w14:textId="77777777" w:rsidR="001A77A3" w:rsidRDefault="00063A8A" w:rsidP="001A77A3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1A77A3">
        <w:t xml:space="preserve">411 Piquette LLC </w:t>
      </w:r>
    </w:p>
    <w:p w14:paraId="6B34C73C" w14:textId="498014B2" w:rsidR="00341FEB" w:rsidRDefault="001A77A3" w:rsidP="001A77A3">
      <w:pPr>
        <w:ind w:left="2880"/>
      </w:pPr>
      <w:r>
        <w:t>3011 West Grand Blvd, Suite 2300 Detroit, MI, 48202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6730" w14:textId="77777777" w:rsidR="0057775C" w:rsidRDefault="0057775C" w:rsidP="00117084">
      <w:r>
        <w:separator/>
      </w:r>
    </w:p>
  </w:endnote>
  <w:endnote w:type="continuationSeparator" w:id="0">
    <w:p w14:paraId="5F5D4F45" w14:textId="77777777" w:rsidR="0057775C" w:rsidRDefault="0057775C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EA48" w14:textId="77777777" w:rsidR="0057775C" w:rsidRDefault="0057775C" w:rsidP="00117084">
      <w:r>
        <w:separator/>
      </w:r>
    </w:p>
  </w:footnote>
  <w:footnote w:type="continuationSeparator" w:id="0">
    <w:p w14:paraId="7CE6D72A" w14:textId="77777777" w:rsidR="0057775C" w:rsidRDefault="0057775C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A77A3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1F5380"/>
    <w:rsid w:val="00200BD2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D7965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7775C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134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061C2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0847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2023-03-30T16:08:00Z</cp:lastPrinted>
  <dcterms:created xsi:type="dcterms:W3CDTF">2023-03-30T16:08:00Z</dcterms:created>
  <dcterms:modified xsi:type="dcterms:W3CDTF">2023-03-30T16:08:00Z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