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3D56AA" w:rsidRDefault="00F943E3" w:rsidP="00E54B30">
      <w:pPr>
        <w:ind w:left="2880" w:hanging="288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Petition No. </w:t>
      </w:r>
      <w:r>
        <w:tab/>
      </w:r>
      <w:r w:rsidR="00016AC0">
        <w:rPr>
          <w:rFonts w:ascii="Arial" w:hAnsi="Arial" w:cs="Arial"/>
          <w:color w:val="000000"/>
          <w:sz w:val="20"/>
          <w:szCs w:val="20"/>
          <w:shd w:val="clear" w:color="auto" w:fill="FFFFFF"/>
        </w:rPr>
        <w:t>1590</w:t>
      </w:r>
    </w:p>
    <w:p w:rsidR="00E54B30" w:rsidRPr="00C65AF8" w:rsidRDefault="00E54B30" w:rsidP="00E54B30">
      <w:pPr>
        <w:ind w:left="2880" w:hanging="2880"/>
      </w:pPr>
    </w:p>
    <w:p w:rsidR="00C6465C" w:rsidRDefault="00BF02FD" w:rsidP="00F943E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r w:rsidR="00016AC0" w:rsidRPr="00016AC0">
        <w:t>5301 Grand River, LLC</w:t>
      </w:r>
    </w:p>
    <w:p w:rsidR="006C2951" w:rsidRPr="00C65AF8" w:rsidRDefault="006C2951" w:rsidP="00F943E3">
      <w:pPr>
        <w:ind w:left="2880" w:hanging="2880"/>
      </w:pPr>
    </w:p>
    <w:p w:rsidR="00E776A8" w:rsidRDefault="00BF02FD" w:rsidP="00AC7D52">
      <w:pPr>
        <w:ind w:left="2880" w:hanging="2880"/>
      </w:pPr>
      <w:r w:rsidRPr="00C65AF8">
        <w:t>Description of Petition</w:t>
      </w:r>
      <w:r w:rsidRPr="00C65AF8">
        <w:tab/>
      </w:r>
      <w:r w:rsidR="00016AC0" w:rsidRPr="00016AC0">
        <w:t>Request to vacate the utility easement located in the vacated alley south of and adjacent to the property commonly known as 5261 West Grand River Avenue.</w:t>
      </w:r>
    </w:p>
    <w:p w:rsidR="007906FF" w:rsidRPr="00C65AF8" w:rsidRDefault="007906FF" w:rsidP="00AC7D52">
      <w:pPr>
        <w:ind w:left="2880" w:hanging="2880"/>
      </w:pPr>
    </w:p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29767C" w:rsidRPr="0029767C">
        <w:t>Vacation/Easement</w:t>
      </w:r>
    </w:p>
    <w:p w:rsidR="003D56AA" w:rsidRPr="00C65AF8" w:rsidRDefault="003D56AA" w:rsidP="00BF02FD"/>
    <w:p w:rsidR="0061159D" w:rsidRDefault="007D4CDC" w:rsidP="00BF02FD">
      <w:r w:rsidRPr="00C65AF8">
        <w:t>Submission Date</w:t>
      </w:r>
      <w:r w:rsidR="00F943E3">
        <w:tab/>
      </w:r>
      <w:r w:rsidR="00F943E3">
        <w:tab/>
      </w:r>
      <w:r w:rsidR="00AC7D52">
        <w:t>11/04</w:t>
      </w:r>
      <w:r w:rsidR="00F943E3" w:rsidRPr="00F943E3">
        <w:t>/2021</w:t>
      </w:r>
    </w:p>
    <w:p w:rsidR="00751497" w:rsidRPr="00196A73" w:rsidRDefault="007D4CDC" w:rsidP="00BF02FD">
      <w:r w:rsidRPr="00C65AF8">
        <w:tab/>
      </w:r>
      <w:r w:rsidRPr="00C65AF8">
        <w:tab/>
      </w:r>
    </w:p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29767C" w:rsidRPr="0029767C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016AC0" w:rsidRDefault="007D4CDC" w:rsidP="00016AC0">
      <w:pPr>
        <w:ind w:left="2880" w:hanging="2880"/>
      </w:pPr>
      <w:r w:rsidRPr="00C65AF8">
        <w:t>Petitioner Contact</w:t>
      </w:r>
      <w:r w:rsidRPr="00C65AF8">
        <w:tab/>
      </w:r>
      <w:r w:rsidR="00016AC0">
        <w:t>W. Emery Matthews</w:t>
      </w:r>
    </w:p>
    <w:p w:rsidR="00016AC0" w:rsidRDefault="00016AC0" w:rsidP="00016AC0">
      <w:pPr>
        <w:ind w:left="2880"/>
      </w:pPr>
      <w:r>
        <w:t xml:space="preserve">660 Woodward Avenue Suite 1500 </w:t>
      </w:r>
    </w:p>
    <w:p w:rsidR="00016AC0" w:rsidRDefault="00016AC0" w:rsidP="00016AC0">
      <w:pPr>
        <w:ind w:left="2880"/>
      </w:pPr>
      <w:proofErr w:type="gramStart"/>
      <w:r>
        <w:t>Detroit  Michigan</w:t>
      </w:r>
      <w:proofErr w:type="gramEnd"/>
      <w:r>
        <w:t xml:space="preserve"> 48226</w:t>
      </w:r>
    </w:p>
    <w:p w:rsidR="00016AC0" w:rsidRDefault="00016AC0" w:rsidP="00016AC0">
      <w:pPr>
        <w:ind w:left="2880"/>
      </w:pPr>
      <w:r>
        <w:t xml:space="preserve">313.408.5384 </w:t>
      </w:r>
    </w:p>
    <w:p w:rsidR="00BF02FD" w:rsidRPr="007E28FC" w:rsidRDefault="00016AC0" w:rsidP="00016AC0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ematthews@re-interests.com</w:t>
      </w: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6A" w:rsidRDefault="00C00F6A" w:rsidP="00117084">
      <w:r>
        <w:separator/>
      </w:r>
    </w:p>
  </w:endnote>
  <w:endnote w:type="continuationSeparator" w:id="0">
    <w:p w:rsidR="00C00F6A" w:rsidRDefault="00C00F6A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6A" w:rsidRDefault="00C00F6A" w:rsidP="00117084">
      <w:r>
        <w:separator/>
      </w:r>
    </w:p>
  </w:footnote>
  <w:footnote w:type="continuationSeparator" w:id="0">
    <w:p w:rsidR="00C00F6A" w:rsidRDefault="00C00F6A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16AC0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0355"/>
    <w:rsid w:val="000D46C6"/>
    <w:rsid w:val="000D4B03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512E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6478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2761"/>
    <w:rsid w:val="00235CCA"/>
    <w:rsid w:val="002364CB"/>
    <w:rsid w:val="00240134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767C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A74FD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3F3538"/>
    <w:rsid w:val="004110B2"/>
    <w:rsid w:val="004119B0"/>
    <w:rsid w:val="00415D59"/>
    <w:rsid w:val="004174B5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51887"/>
    <w:rsid w:val="00464154"/>
    <w:rsid w:val="004654BC"/>
    <w:rsid w:val="00465F40"/>
    <w:rsid w:val="00470544"/>
    <w:rsid w:val="0047440C"/>
    <w:rsid w:val="00475233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23B5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2471"/>
    <w:rsid w:val="005B4A13"/>
    <w:rsid w:val="005B59DA"/>
    <w:rsid w:val="005B6920"/>
    <w:rsid w:val="005C4357"/>
    <w:rsid w:val="005C4FAF"/>
    <w:rsid w:val="005D031B"/>
    <w:rsid w:val="005D150C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0D0C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A4255"/>
    <w:rsid w:val="006C142B"/>
    <w:rsid w:val="006C1644"/>
    <w:rsid w:val="006C2951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3E66"/>
    <w:rsid w:val="00710A28"/>
    <w:rsid w:val="00710A41"/>
    <w:rsid w:val="00716DB9"/>
    <w:rsid w:val="00717F6A"/>
    <w:rsid w:val="0072298C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06FF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5ECF"/>
    <w:rsid w:val="007D6F2E"/>
    <w:rsid w:val="007E043E"/>
    <w:rsid w:val="007E28FC"/>
    <w:rsid w:val="007E29D5"/>
    <w:rsid w:val="007E3214"/>
    <w:rsid w:val="007E6221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1769"/>
    <w:rsid w:val="008421A9"/>
    <w:rsid w:val="008454A2"/>
    <w:rsid w:val="0085148D"/>
    <w:rsid w:val="00855F2B"/>
    <w:rsid w:val="008562EF"/>
    <w:rsid w:val="008671B9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43EF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575C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D52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5C2F"/>
    <w:rsid w:val="00B56A75"/>
    <w:rsid w:val="00B600EA"/>
    <w:rsid w:val="00B60BF9"/>
    <w:rsid w:val="00B61E58"/>
    <w:rsid w:val="00B62165"/>
    <w:rsid w:val="00B63A9E"/>
    <w:rsid w:val="00B670D5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0F6A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96959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54B30"/>
    <w:rsid w:val="00E6051F"/>
    <w:rsid w:val="00E674E9"/>
    <w:rsid w:val="00E73B10"/>
    <w:rsid w:val="00E76906"/>
    <w:rsid w:val="00E7709B"/>
    <w:rsid w:val="00E776A8"/>
    <w:rsid w:val="00E812C4"/>
    <w:rsid w:val="00E81642"/>
    <w:rsid w:val="00E863E4"/>
    <w:rsid w:val="00E907AE"/>
    <w:rsid w:val="00EA1D60"/>
    <w:rsid w:val="00EB2CB1"/>
    <w:rsid w:val="00EB4597"/>
    <w:rsid w:val="00EC0089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5339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943E3"/>
    <w:rsid w:val="00FA3756"/>
    <w:rsid w:val="00FB12D3"/>
    <w:rsid w:val="00FB6D45"/>
    <w:rsid w:val="00FC16B3"/>
    <w:rsid w:val="00FC537D"/>
    <w:rsid w:val="00FC7BCF"/>
    <w:rsid w:val="00FE1DA6"/>
    <w:rsid w:val="00FE2B29"/>
    <w:rsid w:val="00FE79EF"/>
    <w:rsid w:val="00FF22F3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72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C1B6-D6A4-4324-9B57-E282D2B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DeMario Thurmond</cp:lastModifiedBy>
  <cp:revision>2</cp:revision>
  <cp:lastPrinted>2021-05-25T12:25:00Z</cp:lastPrinted>
  <dcterms:created xsi:type="dcterms:W3CDTF">2021-11-04T17:03:00Z</dcterms:created>
  <dcterms:modified xsi:type="dcterms:W3CDTF">2021-11-04T17:03:00Z</dcterms:modified>
</cp:coreProperties>
</file>